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00"/>
      </w:tblPr>
      <w:tblGrid>
        <w:gridCol w:w="3192"/>
        <w:gridCol w:w="3396"/>
        <w:gridCol w:w="3690"/>
      </w:tblGrid>
      <w:tr w:rsidR="00362016" w:rsidTr="00796332">
        <w:trPr>
          <w:trHeight w:val="800"/>
        </w:trPr>
        <w:tc>
          <w:tcPr>
            <w:tcW w:w="3192" w:type="dxa"/>
          </w:tcPr>
          <w:p w:rsidR="00362016" w:rsidRDefault="00362016"/>
          <w:p w:rsidR="00A02ECF" w:rsidRDefault="00A02ECF"/>
          <w:p w:rsidR="00A02ECF" w:rsidRDefault="00A02ECF"/>
        </w:tc>
        <w:tc>
          <w:tcPr>
            <w:tcW w:w="3396" w:type="dxa"/>
          </w:tcPr>
          <w:p w:rsidR="00362016" w:rsidRPr="00362016" w:rsidRDefault="00A02ECF" w:rsidP="00362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roundrect id="_x0000_s1026" style="position:absolute;left:0;text-align:left;margin-left:11.5pt;margin-top:-41.45pt;width:225.1pt;height:34.35pt;z-index:251658240;mso-position-horizontal-relative:text;mso-position-vertical-relative:text" arcsize="10923f">
                  <v:textbox style="mso-next-textbox:#_x0000_s1026">
                    <w:txbxContent>
                      <w:p w:rsidR="00A02ECF" w:rsidRPr="00A02ECF" w:rsidRDefault="00FA345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Ser- To be (Permanent)</w:t>
                        </w:r>
                      </w:p>
                    </w:txbxContent>
                  </v:textbox>
                </v:roundrect>
              </w:pict>
            </w:r>
            <w:r w:rsidR="00362016" w:rsidRPr="00362016">
              <w:rPr>
                <w:sz w:val="72"/>
                <w:szCs w:val="72"/>
              </w:rPr>
              <w:t>Singular</w:t>
            </w:r>
            <w:r w:rsidR="00362016">
              <w:rPr>
                <w:noProof/>
                <w:sz w:val="72"/>
                <w:szCs w:val="72"/>
              </w:rPr>
              <w:drawing>
                <wp:inline distT="0" distB="0" distL="0" distR="0">
                  <wp:extent cx="464425" cy="464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5" cy="46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2016" w:rsidRPr="00362016" w:rsidRDefault="00362016" w:rsidP="00362016">
            <w:pPr>
              <w:jc w:val="center"/>
              <w:rPr>
                <w:sz w:val="72"/>
                <w:szCs w:val="72"/>
              </w:rPr>
            </w:pPr>
            <w:r w:rsidRPr="00362016">
              <w:rPr>
                <w:sz w:val="72"/>
                <w:szCs w:val="72"/>
              </w:rPr>
              <w:t>Plural</w:t>
            </w: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643101" cy="631687"/>
                  <wp:effectExtent l="19050" t="0" r="4599" b="0"/>
                  <wp:docPr id="3" name="Picture 3" descr="C:\Users\chibbler\AppData\Local\Microsoft\Windows\Temporary Internet Files\Content.IE5\32JR7G4E\MP910220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bbler\AppData\Local\Microsoft\Windows\Temporary Internet Files\Content.IE5\32JR7G4E\MP9102208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07" cy="63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16" w:rsidTr="00796332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1</w:t>
            </w:r>
            <w:r w:rsidRPr="00A02ECF">
              <w:rPr>
                <w:sz w:val="52"/>
                <w:szCs w:val="52"/>
                <w:vertAlign w:val="superscript"/>
              </w:rPr>
              <w:t>st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(I/me)</w:t>
            </w:r>
          </w:p>
        </w:tc>
        <w:tc>
          <w:tcPr>
            <w:tcW w:w="3396" w:type="dxa"/>
          </w:tcPr>
          <w:p w:rsidR="00362016" w:rsidRPr="00FA3453" w:rsidRDefault="00FA3453">
            <w:pPr>
              <w:rPr>
                <w:sz w:val="52"/>
                <w:szCs w:val="52"/>
              </w:rPr>
            </w:pPr>
            <w:r w:rsidRPr="00FA3453">
              <w:rPr>
                <w:sz w:val="52"/>
                <w:szCs w:val="52"/>
              </w:rPr>
              <w:t>soy</w:t>
            </w:r>
          </w:p>
        </w:tc>
        <w:tc>
          <w:tcPr>
            <w:tcW w:w="3690" w:type="dxa"/>
            <w:shd w:val="clear" w:color="auto" w:fill="FFFFFF" w:themeFill="background1"/>
          </w:tcPr>
          <w:p w:rsidR="00362016" w:rsidRPr="004D2975" w:rsidRDefault="00FA3453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somos</w:t>
            </w:r>
            <w:proofErr w:type="spellEnd"/>
          </w:p>
        </w:tc>
      </w:tr>
      <w:tr w:rsidR="00362016" w:rsidTr="00796332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2</w:t>
            </w:r>
            <w:r w:rsidRPr="00A02ECF">
              <w:rPr>
                <w:sz w:val="52"/>
                <w:szCs w:val="52"/>
                <w:vertAlign w:val="superscript"/>
              </w:rPr>
              <w:t>nd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(you-friendly)</w:t>
            </w:r>
          </w:p>
        </w:tc>
        <w:tc>
          <w:tcPr>
            <w:tcW w:w="3396" w:type="dxa"/>
          </w:tcPr>
          <w:p w:rsidR="00362016" w:rsidRPr="00D94897" w:rsidRDefault="00FA3453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eres</w:t>
            </w:r>
            <w:proofErr w:type="spellEnd"/>
          </w:p>
        </w:tc>
        <w:tc>
          <w:tcPr>
            <w:tcW w:w="3690" w:type="dxa"/>
            <w:shd w:val="clear" w:color="auto" w:fill="FFFFFF" w:themeFill="background1"/>
          </w:tcPr>
          <w:p w:rsidR="00362016" w:rsidRPr="004D2975" w:rsidRDefault="00FA3453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Sois</w:t>
            </w:r>
            <w:proofErr w:type="spellEnd"/>
          </w:p>
        </w:tc>
      </w:tr>
      <w:tr w:rsidR="00362016" w:rsidTr="00362016">
        <w:trPr>
          <w:trHeight w:val="1610"/>
        </w:trPr>
        <w:tc>
          <w:tcPr>
            <w:tcW w:w="3192" w:type="dxa"/>
          </w:tcPr>
          <w:p w:rsidR="00362016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3</w:t>
            </w:r>
            <w:r w:rsidRPr="00A02ECF">
              <w:rPr>
                <w:sz w:val="52"/>
                <w:szCs w:val="52"/>
                <w:vertAlign w:val="superscript"/>
              </w:rPr>
              <w:t>rd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*You- respect</w:t>
            </w:r>
          </w:p>
          <w:p w:rsidR="00A02ECF" w:rsidRPr="00A02ECF" w:rsidRDefault="00A02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A02ECF">
              <w:rPr>
                <w:sz w:val="32"/>
                <w:szCs w:val="32"/>
              </w:rPr>
              <w:t>Talking about others</w:t>
            </w:r>
          </w:p>
        </w:tc>
        <w:tc>
          <w:tcPr>
            <w:tcW w:w="3396" w:type="dxa"/>
          </w:tcPr>
          <w:p w:rsidR="00362016" w:rsidRPr="00362016" w:rsidRDefault="00FA3453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</w:t>
            </w:r>
            <w:proofErr w:type="spellEnd"/>
          </w:p>
        </w:tc>
        <w:tc>
          <w:tcPr>
            <w:tcW w:w="3690" w:type="dxa"/>
          </w:tcPr>
          <w:p w:rsidR="00362016" w:rsidRPr="00362016" w:rsidRDefault="00FA345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son</w:t>
            </w:r>
          </w:p>
        </w:tc>
      </w:tr>
    </w:tbl>
    <w:p w:rsidR="00BA342B" w:rsidRDefault="00BA342B" w:rsidP="004D2975">
      <w:pPr>
        <w:jc w:val="right"/>
      </w:pPr>
    </w:p>
    <w:sectPr w:rsidR="00BA342B" w:rsidSect="00BA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362016"/>
    <w:rsid w:val="00362016"/>
    <w:rsid w:val="004461DB"/>
    <w:rsid w:val="004D2975"/>
    <w:rsid w:val="005F5D68"/>
    <w:rsid w:val="00796332"/>
    <w:rsid w:val="00935729"/>
    <w:rsid w:val="00A02ECF"/>
    <w:rsid w:val="00BA342B"/>
    <w:rsid w:val="00D94897"/>
    <w:rsid w:val="00FA3453"/>
    <w:rsid w:val="00FC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chibbler</dc:creator>
  <cp:lastModifiedBy>chibbler</cp:lastModifiedBy>
  <cp:revision>2</cp:revision>
  <dcterms:created xsi:type="dcterms:W3CDTF">2012-04-11T17:18:00Z</dcterms:created>
  <dcterms:modified xsi:type="dcterms:W3CDTF">2012-04-11T17:18:00Z</dcterms:modified>
</cp:coreProperties>
</file>